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03-06/2026/1349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с. Архыз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61.09.013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Тихорецк, Краснодарский край, г. Тихорецк, ул. Подвойского, 42а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Кочубеевское, Ставропольский край, с. Кочубеевское, ул. Вольная, д. 1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Черкесска, Карачаево-Черкесская Республика, г. Черкесск, пл. Привокзальная,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ст. Зеленчукская, Карачаево-Черкесская Республика, Зеленчукский р-н, ст. Зеленчукская, ул. Гагарина, 77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Архыз, Карачаево-Черкесская Республика, р-н Зеленчукский, с. Архыз, ул. Горная,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Кочубеевское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Кочубеевское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Кочубеевское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Линейная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Пятигорское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91Н-052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91Н-016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91Н-016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91Н-052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Пятигорское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Линейная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Кочубеевское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Кочубеевское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Кочубеевское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